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0366" w14:textId="77777777" w:rsidR="00F00B71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51F3D0A" w14:textId="593CDB81" w:rsidR="00F00B71" w:rsidRPr="008702A6" w:rsidRDefault="00F00B71" w:rsidP="00F8112F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</w:t>
      </w:r>
    </w:p>
    <w:p w14:paraId="7A75926E" w14:textId="77777777" w:rsidR="00F00B71" w:rsidRPr="008702A6" w:rsidRDefault="00F00B71" w:rsidP="00F8112F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3840278" w14:textId="77777777" w:rsidR="00F8112F" w:rsidRDefault="00F8112F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0B7F7216" w14:textId="11F80928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33486DAA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7CA3EB05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377C1DF8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F969660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3F13AE34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710EC5BF" w14:textId="77777777" w:rsidR="00F00B71" w:rsidRPr="005B1C35" w:rsidRDefault="00F00B71" w:rsidP="00F00B71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5EC52DD1" w14:textId="66476DB7" w:rsidR="00F00B71" w:rsidRPr="007B2865" w:rsidRDefault="00F00B71" w:rsidP="00F00B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96528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</w:p>
    <w:p w14:paraId="4D7B8776" w14:textId="010F9A6D" w:rsidR="00F00B71" w:rsidRPr="007B2865" w:rsidRDefault="00F00B71" w:rsidP="00F00B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</w:t>
      </w:r>
      <w:r w:rsidR="0096528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</w:t>
      </w:r>
    </w:p>
    <w:p w14:paraId="1708A039" w14:textId="6D1E32BB" w:rsidR="00F00B71" w:rsidRPr="007B2865" w:rsidRDefault="00F8112F" w:rsidP="00F00B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F00B71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University</w:t>
      </w:r>
    </w:p>
    <w:p w14:paraId="40F762D4" w14:textId="77777777" w:rsidR="00F00B71" w:rsidRPr="005B1C35" w:rsidRDefault="00F00B71" w:rsidP="00F00B71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6D973ABA" w14:textId="1C450F78" w:rsidR="00F00B71" w:rsidRPr="008702A6" w:rsidRDefault="00F00B71" w:rsidP="00F00B71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I kindly ask for the </w:t>
      </w:r>
      <w:r w:rsidR="0096528D">
        <w:rPr>
          <w:rFonts w:ascii="Times New Roman" w:hAnsi="Times New Roman" w:cs="Times New Roman"/>
          <w:sz w:val="20"/>
          <w:szCs w:val="20"/>
          <w:lang w:val="en-GB"/>
        </w:rPr>
        <w:t>long term entry (repeat subject) in academic year:</w:t>
      </w:r>
    </w:p>
    <w:p w14:paraId="5DB4D7FF" w14:textId="77777777" w:rsidR="00F00B71" w:rsidRPr="008702A6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1)..................................................................................................................................................           ...........ECTS</w:t>
      </w:r>
    </w:p>
    <w:p w14:paraId="7DCF3729" w14:textId="77777777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2)..................................................................................................................................................           ...........ECTS</w:t>
      </w:r>
    </w:p>
    <w:p w14:paraId="0F4CC7C1" w14:textId="55624E3F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3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3760A812" w14:textId="6B169A32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4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3FD028F3" w14:textId="14664EDE" w:rsidR="00B04591" w:rsidRDefault="00B0459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5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08DEA547" w14:textId="5BF3E70A" w:rsidR="003D74E4" w:rsidRDefault="003D74E4" w:rsidP="003D74E4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6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461AAFFF" w14:textId="77777777" w:rsidR="003D74E4" w:rsidRDefault="003D74E4" w:rsidP="00F00B71">
      <w:pPr>
        <w:pStyle w:val="Tekstpodstawowy3"/>
        <w:spacing w:line="276" w:lineRule="auto"/>
        <w:rPr>
          <w:sz w:val="20"/>
          <w:szCs w:val="20"/>
          <w:lang w:val="en-GB"/>
        </w:rPr>
      </w:pPr>
    </w:p>
    <w:p w14:paraId="37BD4ADF" w14:textId="6B0E25F0" w:rsidR="00F00B71" w:rsidRDefault="00F00B71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B71">
        <w:rPr>
          <w:rFonts w:ascii="Times New Roman" w:hAnsi="Times New Roman" w:cs="Times New Roman"/>
          <w:sz w:val="20"/>
          <w:szCs w:val="20"/>
          <w:lang w:val="en-GB"/>
        </w:rPr>
        <w:t>the application may be submitted by the student who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 xml:space="preserve"> lacks</w:t>
      </w:r>
      <w:r w:rsidRPr="00F00B71">
        <w:rPr>
          <w:rFonts w:ascii="Times New Roman" w:hAnsi="Times New Roman" w:cs="Times New Roman"/>
          <w:sz w:val="20"/>
          <w:szCs w:val="20"/>
          <w:lang w:val="en-GB"/>
        </w:rPr>
        <w:t xml:space="preserve"> not more than </w:t>
      </w:r>
      <w:r w:rsidR="003D6930">
        <w:rPr>
          <w:rFonts w:ascii="Times New Roman" w:hAnsi="Times New Roman" w:cs="Times New Roman"/>
          <w:sz w:val="20"/>
          <w:szCs w:val="20"/>
          <w:lang w:val="en-GB"/>
        </w:rPr>
        <w:t>30</w:t>
      </w:r>
      <w:r w:rsidRPr="00F00B71">
        <w:rPr>
          <w:rFonts w:ascii="Times New Roman" w:hAnsi="Times New Roman" w:cs="Times New Roman"/>
          <w:sz w:val="20"/>
          <w:szCs w:val="20"/>
          <w:lang w:val="en-GB"/>
        </w:rPr>
        <w:t xml:space="preserve"> ECTS points </w:t>
      </w:r>
      <w:r w:rsidR="003D6930">
        <w:rPr>
          <w:rFonts w:ascii="Times New Roman" w:hAnsi="Times New Roman" w:cs="Times New Roman"/>
          <w:sz w:val="20"/>
          <w:szCs w:val="20"/>
          <w:lang w:val="en-GB"/>
        </w:rPr>
        <w:t>for</w:t>
      </w:r>
      <w:r w:rsidRPr="00F00B71">
        <w:rPr>
          <w:rFonts w:ascii="Times New Roman" w:hAnsi="Times New Roman" w:cs="Times New Roman"/>
          <w:sz w:val="20"/>
          <w:szCs w:val="20"/>
          <w:lang w:val="en-GB"/>
        </w:rPr>
        <w:t xml:space="preserve"> passing </w:t>
      </w:r>
      <w:r w:rsidR="003D6930">
        <w:rPr>
          <w:rFonts w:ascii="Times New Roman" w:hAnsi="Times New Roman" w:cs="Times New Roman"/>
          <w:sz w:val="20"/>
          <w:szCs w:val="20"/>
          <w:lang w:val="en-GB"/>
        </w:rPr>
        <w:t>academic year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3153BE1B" w14:textId="77777777" w:rsidR="00FC581A" w:rsidRDefault="00FC581A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03C2CE0" w14:textId="18B6A139" w:rsidR="003104C1" w:rsidRDefault="003104C1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Justification: </w:t>
      </w:r>
    </w:p>
    <w:p w14:paraId="744A75C7" w14:textId="2BAB68C3" w:rsidR="003104C1" w:rsidRDefault="003104C1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F5983" w14:textId="77777777" w:rsidR="00FC581A" w:rsidRDefault="00FC581A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5EA32C3" w14:textId="77777777" w:rsidR="00F00B71" w:rsidRPr="008702A6" w:rsidRDefault="00F00B71" w:rsidP="00F8112F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</w:t>
      </w:r>
    </w:p>
    <w:p w14:paraId="24AA2DFF" w14:textId="77777777" w:rsidR="00F00B71" w:rsidRPr="008702A6" w:rsidRDefault="00F00B71" w:rsidP="00F8112F">
      <w:pPr>
        <w:spacing w:after="0" w:line="240" w:lineRule="auto"/>
        <w:ind w:left="4247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FB34A3B" w14:textId="77777777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0C3394ED" w14:textId="77777777" w:rsidR="00F00B71" w:rsidRPr="008702A6" w:rsidRDefault="00F00B71" w:rsidP="00F00B7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1E4F342" w14:textId="77777777" w:rsidR="00F00B71" w:rsidRPr="008702A6" w:rsidRDefault="00F00B71" w:rsidP="00F00B7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754F66E" w14:textId="77777777" w:rsidR="00F00B71" w:rsidRPr="008702A6" w:rsidRDefault="00F00B71" w:rsidP="00F00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Student Service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Office comments</w:t>
      </w:r>
      <w:r w:rsidRPr="008702A6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.....................................................................................................................................................................................</w:t>
      </w:r>
    </w:p>
    <w:p w14:paraId="517EB06D" w14:textId="77777777" w:rsidR="00F00B71" w:rsidRPr="008702A6" w:rsidRDefault="00F00B71" w:rsidP="00F00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44336F8" w14:textId="77777777" w:rsidR="00F00B71" w:rsidRPr="008702A6" w:rsidRDefault="00F00B71" w:rsidP="00F00B7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1A074C1" w14:textId="77777777" w:rsidR="00F00B71" w:rsidRPr="008702A6" w:rsidRDefault="00F00B71" w:rsidP="00F00B7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b/>
          <w:bCs/>
          <w:sz w:val="20"/>
          <w:szCs w:val="20"/>
          <w:lang w:val="en-GB"/>
        </w:rPr>
        <w:t>Dean’s decision</w:t>
      </w:r>
      <w:r w:rsidRPr="008702A6">
        <w:rPr>
          <w:rFonts w:ascii="Times New Roman" w:hAnsi="Times New Roman" w:cs="Times New Roman"/>
          <w:sz w:val="20"/>
          <w:szCs w:val="20"/>
        </w:rPr>
        <w:t>:</w:t>
      </w:r>
    </w:p>
    <w:p w14:paraId="6F96FD11" w14:textId="77777777" w:rsidR="00D96880" w:rsidRPr="00D96880" w:rsidRDefault="00F00B71" w:rsidP="00D96880">
      <w:pPr>
        <w:spacing w:after="15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Pursuant to § </w:t>
      </w:r>
      <w:r w:rsidR="00FB1E0F" w:rsidRPr="00D96880">
        <w:rPr>
          <w:rFonts w:ascii="Times New Roman" w:hAnsi="Times New Roman" w:cs="Times New Roman"/>
          <w:sz w:val="20"/>
          <w:szCs w:val="20"/>
          <w:lang w:val="en-GB"/>
        </w:rPr>
        <w:t>27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 par. </w:t>
      </w:r>
      <w:r w:rsidR="00FB1E0F" w:rsidRPr="00D96880">
        <w:rPr>
          <w:rFonts w:ascii="Times New Roman" w:hAnsi="Times New Roman" w:cs="Times New Roman"/>
          <w:sz w:val="20"/>
          <w:szCs w:val="20"/>
          <w:lang w:val="en-GB"/>
        </w:rPr>
        <w:t>1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 point </w:t>
      </w:r>
      <w:r w:rsidR="00FB1E0F" w:rsidRPr="00D96880">
        <w:rPr>
          <w:rFonts w:ascii="Times New Roman" w:hAnsi="Times New Roman" w:cs="Times New Roman"/>
          <w:sz w:val="20"/>
          <w:szCs w:val="20"/>
          <w:lang w:val="en-GB"/>
        </w:rPr>
        <w:t>1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 of the Regulations of Studies which are obligated at the University </w:t>
      </w:r>
      <w:r w:rsidR="00C670F5"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I </w:t>
      </w:r>
      <w:r w:rsidRPr="00D96880">
        <w:rPr>
          <w:rFonts w:ascii="Times New Roman" w:hAnsi="Times New Roman" w:cs="Times New Roman"/>
          <w:i/>
          <w:sz w:val="20"/>
          <w:szCs w:val="20"/>
          <w:lang w:val="en-GB"/>
        </w:rPr>
        <w:t>agree / do not agree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* </w:t>
      </w:r>
      <w:r w:rsidR="00D96880" w:rsidRPr="00D96880">
        <w:rPr>
          <w:rFonts w:ascii="Times New Roman" w:eastAsia="Times New Roman" w:hAnsi="Times New Roman" w:cs="Times New Roman"/>
          <w:color w:val="333333"/>
          <w:sz w:val="20"/>
          <w:szCs w:val="20"/>
        </w:rPr>
        <w:t>conditional enrolment for the academic year ………/………. with the obligation to repeat the above-mentioned subjects in accordance with the study plan*</w:t>
      </w:r>
    </w:p>
    <w:p w14:paraId="10F6B876" w14:textId="0E776619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…........................................................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>...................</w:t>
      </w:r>
      <w:r w:rsidR="00C670F5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</w:t>
      </w:r>
    </w:p>
    <w:p w14:paraId="640F3300" w14:textId="77777777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36246051" w14:textId="77777777" w:rsidR="00F00B71" w:rsidRPr="008702A6" w:rsidRDefault="00F00B71" w:rsidP="00F00B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Justification of the rejection: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35F6B73" w14:textId="277F580F" w:rsidR="00F00B71" w:rsidRDefault="00F00B71" w:rsidP="00F00B71">
      <w:pPr>
        <w:pStyle w:val="Tekstpodstawowy2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1EA9E662" w14:textId="77777777" w:rsidR="00F00B71" w:rsidRPr="008702A6" w:rsidRDefault="00F00B71" w:rsidP="00F00B7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12255748" w14:textId="77777777" w:rsidR="004C18DC" w:rsidRDefault="004C18DC" w:rsidP="00F00B71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227DABB4" w14:textId="7B8AAD3F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lastRenderedPageBreak/>
        <w:t>Instruction:</w:t>
      </w:r>
    </w:p>
    <w:p w14:paraId="4A30EC3C" w14:textId="06AB4B28" w:rsidR="00F00B71" w:rsidRDefault="00F00B71" w:rsidP="00F00B7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the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appropriate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Faculty within 14 days of the decision reception</w:t>
      </w:r>
      <w:r w:rsidRPr="008702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41C34F2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</w:t>
      </w:r>
    </w:p>
    <w:p w14:paraId="6927FE87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E5C8059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7DB4A11B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</w:rPr>
      </w:pPr>
    </w:p>
    <w:p w14:paraId="78B67DAC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5C5F" w14:textId="77777777" w:rsidR="00591C40" w:rsidRDefault="00591C40" w:rsidP="00501D8F">
      <w:pPr>
        <w:spacing w:after="0" w:line="240" w:lineRule="auto"/>
      </w:pPr>
      <w:r>
        <w:separator/>
      </w:r>
    </w:p>
  </w:endnote>
  <w:endnote w:type="continuationSeparator" w:id="0">
    <w:p w14:paraId="280A843B" w14:textId="77777777" w:rsidR="00591C40" w:rsidRDefault="00591C40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F1D6" w14:textId="77777777" w:rsidR="00591C40" w:rsidRDefault="00591C40" w:rsidP="00501D8F">
      <w:pPr>
        <w:spacing w:after="0" w:line="240" w:lineRule="auto"/>
      </w:pPr>
      <w:r>
        <w:separator/>
      </w:r>
    </w:p>
  </w:footnote>
  <w:footnote w:type="continuationSeparator" w:id="0">
    <w:p w14:paraId="36D17C65" w14:textId="77777777" w:rsidR="00591C40" w:rsidRDefault="00591C40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C0B9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C79E78" wp14:editId="0D1724F5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536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F7DA3"/>
    <w:rsid w:val="003104C1"/>
    <w:rsid w:val="00367D7D"/>
    <w:rsid w:val="003D6930"/>
    <w:rsid w:val="003D74E4"/>
    <w:rsid w:val="00465BC2"/>
    <w:rsid w:val="004C18DC"/>
    <w:rsid w:val="00501D8F"/>
    <w:rsid w:val="00561A09"/>
    <w:rsid w:val="00591C40"/>
    <w:rsid w:val="00644ACA"/>
    <w:rsid w:val="007A3BAD"/>
    <w:rsid w:val="007D2174"/>
    <w:rsid w:val="00885C2F"/>
    <w:rsid w:val="00913209"/>
    <w:rsid w:val="0096528D"/>
    <w:rsid w:val="00B04591"/>
    <w:rsid w:val="00B10D4D"/>
    <w:rsid w:val="00C670F5"/>
    <w:rsid w:val="00D73978"/>
    <w:rsid w:val="00D96880"/>
    <w:rsid w:val="00E85E88"/>
    <w:rsid w:val="00F00B71"/>
    <w:rsid w:val="00F8112F"/>
    <w:rsid w:val="00FB1E0F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12D5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paragraph" w:styleId="Tekstpodstawowy2">
    <w:name w:val="Body Text 2"/>
    <w:basedOn w:val="Normalny"/>
    <w:link w:val="Tekstpodstawowy2Znak"/>
    <w:rsid w:val="00F00B71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0B71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00B7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00B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7</cp:revision>
  <dcterms:created xsi:type="dcterms:W3CDTF">2025-11-21T13:06:00Z</dcterms:created>
  <dcterms:modified xsi:type="dcterms:W3CDTF">2025-11-22T07:43:00Z</dcterms:modified>
</cp:coreProperties>
</file>